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7F2824" w14:textId="0848BB16" w:rsidR="001765E2" w:rsidRP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  <w:r w:rsidRPr="001765E2">
        <w:rPr>
          <w:rFonts w:ascii="Helvetica" w:eastAsia="Times New Roman" w:hAnsi="Helvetica" w:cs="Times New Roman"/>
          <w:b/>
          <w:bCs/>
          <w:color w:val="000000"/>
          <w:kern w:val="0"/>
          <w14:ligatures w14:val="none"/>
        </w:rPr>
        <w:t xml:space="preserve">Voici quelques exemples de signatures </w:t>
      </w:r>
      <w:proofErr w:type="gramStart"/>
      <w:r w:rsidRPr="001765E2">
        <w:rPr>
          <w:rFonts w:ascii="Helvetica" w:eastAsia="Times New Roman" w:hAnsi="Helvetica" w:cs="Times New Roman"/>
          <w:b/>
          <w:bCs/>
          <w:color w:val="000000"/>
          <w:kern w:val="0"/>
          <w14:ligatures w14:val="none"/>
        </w:rPr>
        <w:t>emails</w:t>
      </w:r>
      <w:proofErr w:type="gramEnd"/>
      <w:r w:rsidRPr="001765E2">
        <w:rPr>
          <w:rFonts w:ascii="Helvetica" w:eastAsia="Times New Roman" w:hAnsi="Helvetica" w:cs="Times New Roman"/>
          <w:b/>
          <w:bCs/>
          <w:color w:val="000000"/>
          <w:kern w:val="0"/>
          <w14:ligatures w14:val="none"/>
        </w:rPr>
        <w:t>.</w:t>
      </w:r>
      <w:r w:rsidRPr="001765E2">
        <w:rPr>
          <w:rFonts w:ascii="Helvetica" w:eastAsia="Times New Roman" w:hAnsi="Helvetica" w:cs="Times New Roman"/>
          <w:color w:val="000000"/>
          <w:kern w:val="0"/>
          <w14:ligatures w14:val="none"/>
        </w:rPr>
        <w:br/>
        <w:t>Utiliser la font Arial au corp 14 ou 15px</w:t>
      </w:r>
      <w:r w:rsidRPr="001765E2">
        <w:rPr>
          <w:rFonts w:ascii="Helvetica" w:eastAsia="Times New Roman" w:hAnsi="Helvetica" w:cs="Times New Roman"/>
          <w:color w:val="000000"/>
          <w:kern w:val="0"/>
          <w14:ligatures w14:val="none"/>
        </w:rPr>
        <w:br/>
        <w:t>Vous pouvez choisir de sauter une ligne ou non après votre fonction.</w:t>
      </w:r>
      <w:r w:rsidRPr="001765E2">
        <w:rPr>
          <w:rFonts w:ascii="Helvetica" w:eastAsia="Times New Roman" w:hAnsi="Helvetica" w:cs="Times New Roman"/>
          <w:color w:val="000000"/>
          <w:kern w:val="0"/>
          <w14:ligatures w14:val="none"/>
        </w:rPr>
        <w:br/>
        <w:t>Mettez en gras le site sur lequel vous vous situez.</w:t>
      </w:r>
      <w:r w:rsidRPr="001765E2">
        <w:rPr>
          <w:rFonts w:ascii="Helvetica" w:eastAsia="Times New Roman" w:hAnsi="Helvetica" w:cs="Times New Roman"/>
          <w:color w:val="000000"/>
          <w:kern w:val="0"/>
          <w14:ligatures w14:val="none"/>
        </w:rPr>
        <w:br/>
        <w:t>Vous pouvez utiliser un banner WRP en bandeau pour plus de discrétion ou en carré (voir le dossier image)</w:t>
      </w:r>
      <w:r>
        <w:rPr>
          <w:rFonts w:ascii="Helvetica" w:eastAsia="Times New Roman" w:hAnsi="Helvetica" w:cs="Times New Roman"/>
          <w:color w:val="000000"/>
          <w:kern w:val="0"/>
          <w14:ligatures w14:val="none"/>
        </w:rPr>
        <w:t xml:space="preserve"> et les exemples ci-dessous en page 5 et 6.</w:t>
      </w:r>
    </w:p>
    <w:p w14:paraId="163069F2" w14:textId="77777777" w:rsidR="001765E2" w:rsidRP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8"/>
          <w:szCs w:val="28"/>
          <w14:ligatures w14:val="none"/>
        </w:rPr>
      </w:pPr>
    </w:p>
    <w:p w14:paraId="4033E438" w14:textId="77777777" w:rsidR="001765E2" w:rsidRP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8"/>
          <w:szCs w:val="28"/>
          <w14:ligatures w14:val="none"/>
        </w:rPr>
      </w:pPr>
    </w:p>
    <w:p w14:paraId="6A0C2988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3ED207F9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0B82E08F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5034C82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379C48A3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4225C79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75C4217F" w14:textId="019B695D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instrText xml:space="preserve"> INCLUDEPICTURE "/Users/cplusr/Library/Group Containers/UBF8T346G9.ms/WebArchiveCopyPasteTempFiles/com.microsoft.Word/97dd6800-2faa-4839-a7a7-555fc5190036"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20"/>
          <w:szCs w:val="20"/>
          <w14:ligatures w14:val="none"/>
        </w:rPr>
        <w:drawing>
          <wp:inline distT="0" distB="0" distL="0" distR="0" wp14:anchorId="40B2908D" wp14:editId="64E59463">
            <wp:extent cx="1381125" cy="963295"/>
            <wp:effectExtent l="0" t="0" r="3175" b="1905"/>
            <wp:docPr id="652698252" name="Image 10" descr="Une image contenant texte, Police, Graphique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698252" name="Image 10" descr="Une image contenant texte, Police, Graphique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end"/>
      </w:r>
    </w:p>
    <w:p w14:paraId="0045EE0A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15C9B48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1"/>
          <w:szCs w:val="21"/>
          <w14:ligatures w14:val="none"/>
        </w:rPr>
        <w:t>CORINE</w:t>
      </w:r>
      <w:r w:rsidRPr="00C16576"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  <w:t> 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1"/>
          <w:szCs w:val="21"/>
          <w14:ligatures w14:val="none"/>
        </w:rPr>
        <w:t>MALEC</w:t>
      </w:r>
    </w:p>
    <w:p w14:paraId="761E552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  <w:t>Iconographie</w:t>
      </w:r>
    </w:p>
    <w:p w14:paraId="04B6ED9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+33 (0)1 45 41 47 48</w:t>
      </w:r>
    </w:p>
    <w:p w14:paraId="78C6372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  <w:t>17 rue Brézin, Paris 14</w:t>
      </w:r>
    </w:p>
    <w:p w14:paraId="67400B2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hyperlink r:id="rId5" w:history="1">
        <w:r w:rsidRPr="00C16576">
          <w:rPr>
            <w:rFonts w:ascii="Helvetica" w:eastAsia="Times New Roman" w:hAnsi="Helvetica" w:cs="Times New Roman"/>
            <w:color w:val="000000"/>
            <w:kern w:val="0"/>
            <w:sz w:val="21"/>
            <w:szCs w:val="21"/>
            <w:u w:val="single"/>
            <w14:ligatures w14:val="none"/>
          </w:rPr>
          <w:t>www.ca-rra.fr</w:t>
        </w:r>
      </w:hyperlink>
    </w:p>
    <w:p w14:paraId="1EF87B1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D95C88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63A302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0"/>
          <w:szCs w:val="20"/>
          <w14:ligatures w14:val="none"/>
        </w:rPr>
        <w:t>PARIS</w: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    MARSEILLE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0"/>
          <w:szCs w:val="20"/>
          <w14:ligatures w14:val="none"/>
        </w:rPr>
        <w:t> </w: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   NICE    GENÈVE    RABAT</w:t>
      </w:r>
    </w:p>
    <w:p w14:paraId="7156AEA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</w:p>
    <w:p w14:paraId="2576E5A8" w14:textId="4004CBD1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Containers/UBF8T346G9.ms/WebArchiveCopyPasteTempFiles/com.microsoft.Word/78b7605b-331a-40c4-befe-1801fc28969c"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1D604838" wp14:editId="567A8CFB">
            <wp:extent cx="3745230" cy="3657600"/>
            <wp:effectExtent l="0" t="0" r="1270" b="0"/>
            <wp:docPr id="772550801" name="Image 9" descr="Une image contenant texte, capture d’écran, Caractère coloré, Graph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550801" name="Image 9" descr="Une image contenant texte, capture d’écran, Caractère coloré, Graphiqu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3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5D551F4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59E621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82661D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0383C874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1ADB3B9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FD4B925" w14:textId="77777777" w:rsid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2E1C31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1C1748F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FD8B1B7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1CCC2F8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6F27A92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DC7A930" w14:textId="77777777" w:rsidR="001765E2" w:rsidRPr="00C16576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0ECF7A5D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89604E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E47A1FC" w14:textId="25BF6E39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instrText xml:space="preserve"> INCLUDEPICTURE "/Users/cplusr/Library/Group Containers/UBF8T346G9.ms/WebArchiveCopyPasteTempFiles/com.microsoft.Word/13fce065-d1df-4b80-8a2c-d1865e5aafa6"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20"/>
          <w:szCs w:val="20"/>
          <w14:ligatures w14:val="none"/>
        </w:rPr>
        <w:drawing>
          <wp:inline distT="0" distB="0" distL="0" distR="0" wp14:anchorId="11BF3B67" wp14:editId="367F4C0E">
            <wp:extent cx="1381125" cy="963295"/>
            <wp:effectExtent l="0" t="0" r="3175" b="1905"/>
            <wp:docPr id="351474916" name="Image 8" descr="Une image contenant texte, Police, Graphique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474916" name="Image 8" descr="Une image contenant texte, Police, Graphique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end"/>
      </w:r>
    </w:p>
    <w:p w14:paraId="5D1E08A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43DD849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STEPHAN</w:t>
      </w: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 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BERNARD</w:t>
      </w:r>
    </w:p>
    <w:p w14:paraId="339F538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:sz w:val="23"/>
          <w:szCs w:val="23"/>
          <w14:ligatures w14:val="none"/>
        </w:rPr>
        <w:t>Président, Architecte, Associé</w:t>
      </w:r>
    </w:p>
    <w:p w14:paraId="0253D77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+33 (0)4 96 10 29 00</w:t>
      </w:r>
    </w:p>
    <w:p w14:paraId="657E4C11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:sz w:val="23"/>
          <w:szCs w:val="23"/>
          <w14:ligatures w14:val="none"/>
        </w:rPr>
        <w:t>20 rue Saint-Jacques 13006 Marseille</w:t>
      </w:r>
    </w:p>
    <w:p w14:paraId="393925D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hyperlink r:id="rId7" w:history="1">
        <w:r w:rsidRPr="00C16576">
          <w:rPr>
            <w:rFonts w:ascii="Helvetica" w:eastAsia="Times New Roman" w:hAnsi="Helvetica" w:cs="Times New Roman"/>
            <w:color w:val="000000"/>
            <w:kern w:val="0"/>
            <w:sz w:val="23"/>
            <w:szCs w:val="23"/>
            <w:u w:val="single"/>
            <w14:ligatures w14:val="none"/>
          </w:rPr>
          <w:t>www.ca-rra.fr</w:t>
        </w:r>
      </w:hyperlink>
    </w:p>
    <w:p w14:paraId="606D3E4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9FC460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</w:pPr>
    </w:p>
    <w:p w14:paraId="3E182309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PARIS    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0"/>
          <w:szCs w:val="20"/>
          <w14:ligatures w14:val="none"/>
        </w:rPr>
        <w:t>MARSEILLE </w: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   NICE    GENÈVE    RABAT</w:t>
      </w:r>
    </w:p>
    <w:p w14:paraId="3F04E098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</w:p>
    <w:p w14:paraId="3928F645" w14:textId="3408595F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Containers/UBF8T346G9.ms/WebArchiveCopyPasteTempFiles/com.microsoft.Word/5a3152ca-b8cf-4936-92bc-8b37272c61b5"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70569497" wp14:editId="4C958AE1">
            <wp:extent cx="3745230" cy="3657600"/>
            <wp:effectExtent l="0" t="0" r="1270" b="0"/>
            <wp:docPr id="1905574498" name="Image 7" descr="Une image contenant nuage, texte, ciel, natu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5574498" name="Image 7" descr="Une image contenant nuage, texte, ciel, natur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3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737C80BE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0A63E466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53DDBC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124EFAE" w14:textId="77777777" w:rsid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19A5FB4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E285C3E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8E653C8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F4511C5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8EA99C3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1FD92FD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5EFED21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17EDB357" w14:textId="77777777" w:rsidR="001765E2" w:rsidRPr="00C16576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D1516E1" w14:textId="3B7120F2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instrText xml:space="preserve"> INCLUDEPICTURE "/Users/cplusr/Library/Group Containers/UBF8T346G9.ms/WebArchiveCopyPasteTempFiles/com.microsoft.Word/c7579376-0f6f-4161-9d13-fff696510ba1"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20"/>
          <w:szCs w:val="20"/>
          <w14:ligatures w14:val="none"/>
        </w:rPr>
        <w:drawing>
          <wp:inline distT="0" distB="0" distL="0" distR="0" wp14:anchorId="448F4B35" wp14:editId="1FFDB2C1">
            <wp:extent cx="1381125" cy="963295"/>
            <wp:effectExtent l="0" t="0" r="3175" b="1905"/>
            <wp:docPr id="341748205" name="Image 6" descr="Une image contenant texte, Police, Graphique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748205" name="Image 6" descr="Une image contenant texte, Police, Graphique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fldChar w:fldCharType="end"/>
      </w:r>
    </w:p>
    <w:p w14:paraId="6D1B7CB1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28B9307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MARC</w:t>
      </w: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 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WARNERY</w:t>
      </w:r>
    </w:p>
    <w:p w14:paraId="4F944FA1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Directeur Générale</w:t>
      </w:r>
    </w:p>
    <w:p w14:paraId="07BFB666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Responsable Atelier Urbanisme </w:t>
      </w:r>
    </w:p>
    <w:p w14:paraId="60C5118A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proofErr w:type="gramStart"/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et</w:t>
      </w:r>
      <w:proofErr w:type="gramEnd"/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 xml:space="preserve"> Aménagement Urbain</w:t>
      </w:r>
    </w:p>
    <w:p w14:paraId="033EB49A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</w:p>
    <w:p w14:paraId="17A326C7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+33 (0)1 45 41 47 48</w:t>
      </w:r>
    </w:p>
    <w:p w14:paraId="691367ED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17 rue Brézin, Paris 14</w:t>
      </w:r>
    </w:p>
    <w:p w14:paraId="2886D274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hyperlink r:id="rId9" w:history="1">
        <w:r w:rsidRPr="00C16576">
          <w:rPr>
            <w:rFonts w:ascii="Helvetica" w:eastAsia="Times New Roman" w:hAnsi="Helvetica" w:cs="Times New Roman"/>
            <w:color w:val="000000"/>
            <w:kern w:val="0"/>
            <w:sz w:val="23"/>
            <w:szCs w:val="23"/>
            <w:u w:val="single"/>
            <w14:ligatures w14:val="none"/>
          </w:rPr>
          <w:t>www.ca-rra.fr</w:t>
        </w:r>
      </w:hyperlink>
    </w:p>
    <w:p w14:paraId="5744806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A00096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</w:pPr>
    </w:p>
    <w:p w14:paraId="6E767209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0"/>
          <w:szCs w:val="20"/>
          <w14:ligatures w14:val="none"/>
        </w:rPr>
        <w:t>PARIS</w: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    MARSEILLE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0"/>
          <w:szCs w:val="20"/>
          <w14:ligatures w14:val="none"/>
        </w:rPr>
        <w:t> </w:t>
      </w:r>
      <w:r w:rsidRPr="00C16576"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  <w:t>   NICE    GENÈVE    RABAT</w:t>
      </w:r>
    </w:p>
    <w:p w14:paraId="5101C292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4"/>
          <w:szCs w:val="14"/>
          <w14:ligatures w14:val="none"/>
        </w:rPr>
      </w:pPr>
    </w:p>
    <w:p w14:paraId="4B924C41" w14:textId="2A33B475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Containers/UBF8T346G9.ms/WebArchiveCopyPasteTempFiles/com.microsoft.Word/97744a08-e85d-451b-8a48-911498633ef5"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48450EBD" wp14:editId="62BF67DC">
            <wp:extent cx="3754755" cy="3783965"/>
            <wp:effectExtent l="0" t="0" r="4445" b="635"/>
            <wp:docPr id="201782578" name="Image 5" descr="Une image contenant texte, capture d’écran, affiche, noir et blanc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82578" name="Image 5" descr="Une image contenant texte, capture d’écran, affiche, noir et blanc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755" cy="378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4684450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B5A3C6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FCCCB42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E9E7C84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011BB01E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1E403269" w14:textId="77777777" w:rsid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19516A87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6D935939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5D5D79F5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7310358E" w14:textId="77777777" w:rsidR="001765E2" w:rsidRPr="00C16576" w:rsidRDefault="001765E2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1FDAB2E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u w:val="single"/>
          <w14:ligatures w14:val="none"/>
        </w:rPr>
        <w:t>Ou le logo en plus gros et un bandeau plus petit comme ci-dessous</w:t>
      </w:r>
    </w:p>
    <w:p w14:paraId="240CFA5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20ED2F0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</w:p>
    <w:p w14:paraId="46318641" w14:textId="03E43EE8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Containers/UBF8T346G9.ms/WebArchiveCopyPasteTempFiles/com.microsoft.Word/f252b102-2a0f-4467-aae9-7cf6408bc94a"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1C534460" wp14:editId="64004347">
            <wp:extent cx="1711960" cy="1624330"/>
            <wp:effectExtent l="0" t="0" r="2540" b="1270"/>
            <wp:docPr id="346730685" name="Image 4" descr="Une image contenant texte, Police, Graphique, blanc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730685" name="Image 4" descr="Une image contenant texte, Police, Graphique, blanc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74F84CF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b/>
          <w:bCs/>
          <w:color w:val="000000"/>
          <w:kern w:val="0"/>
          <w14:ligatures w14:val="none"/>
        </w:rPr>
        <w:t>PRENOM NOM</w:t>
      </w:r>
    </w:p>
    <w:p w14:paraId="74AE27DA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</w:pPr>
      <w:proofErr w:type="gramStart"/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Fonctions principale</w:t>
      </w:r>
      <w:proofErr w:type="gramEnd"/>
    </w:p>
    <w:p w14:paraId="583BBAF9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Fonctions supplémentaires</w:t>
      </w:r>
    </w:p>
    <w:p w14:paraId="0680C82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158AACDA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+33 (0)4 96 10 29 00</w:t>
      </w:r>
    </w:p>
    <w:p w14:paraId="0415DB46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+33 (0)6 00 00 00 00</w:t>
      </w:r>
    </w:p>
    <w:p w14:paraId="5589C91F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20 rue Saint-Jacques 13006 Marseille</w:t>
      </w:r>
    </w:p>
    <w:p w14:paraId="21F5890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  <w:hyperlink r:id="rId12" w:history="1">
        <w:r w:rsidRPr="00C16576">
          <w:rPr>
            <w:rFonts w:ascii="Helvetica" w:eastAsia="Times New Roman" w:hAnsi="Helvetica" w:cs="Times New Roman"/>
            <w:color w:val="000000"/>
            <w:kern w:val="0"/>
            <w:u w:val="single"/>
            <w14:ligatures w14:val="none"/>
          </w:rPr>
          <w:t>www.ca-rra.fr</w:t>
        </w:r>
      </w:hyperlink>
    </w:p>
    <w:p w14:paraId="63976294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1ADC412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247CD7E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PARIS    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MARSEILLE</w:t>
      </w: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     NICE     GENÈVE     RABAT</w:t>
      </w:r>
    </w:p>
    <w:p w14:paraId="57A32447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</w:pPr>
    </w:p>
    <w:p w14:paraId="28B398E7" w14:textId="1540364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Containers/UBF8T346G9.ms/WebArchiveCopyPasteTempFiles/com.microsoft.Word/412d84f4-219d-4021-8cce-a4657ad98024"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4172D6F0" wp14:editId="7921EB42">
            <wp:extent cx="4581525" cy="992505"/>
            <wp:effectExtent l="0" t="0" r="3175" b="0"/>
            <wp:docPr id="299283508" name="Image 3" descr="Une image contenant texte, capture d’écran, violette, Magenta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283508" name="Image 3" descr="Une image contenant texte, capture d’écran, violette, Magenta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0CFD98FB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7E29E76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BE6076F" w14:textId="77777777" w:rsid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5CA2D2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77C9171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B377336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82426D2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F1D48C2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A35CE6C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0A0578F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508C864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C4D8E22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8A9C140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A6BEFDE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32581C27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D6E97CC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6BE2339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492FC0E4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C41AF1A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F741C6A" w14:textId="77777777" w:rsidR="001765E2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69B833F0" w14:textId="77777777" w:rsidR="001765E2" w:rsidRPr="00C16576" w:rsidRDefault="001765E2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2B7FCD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776AF9C6" w14:textId="4B5FF014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lastRenderedPageBreak/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instrText xml:space="preserve"> INCLUDEPICTURE "/Users/cplusr/Library/Group Containers/UBF8T346G9.ms/WebArchiveCopyPasteTempFiles/com.microsoft.Word/7a5e04e1-8b9e-48bf-823a-64caf751f97a"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8"/>
          <w:szCs w:val="18"/>
          <w14:ligatures w14:val="none"/>
        </w:rPr>
        <w:drawing>
          <wp:inline distT="0" distB="0" distL="0" distR="0" wp14:anchorId="6DAC9AA3" wp14:editId="254B3578">
            <wp:extent cx="1711960" cy="1624330"/>
            <wp:effectExtent l="0" t="0" r="2540" b="1270"/>
            <wp:docPr id="764678655" name="Image 2" descr="Une image contenant texte, Police, Graphique, blanc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678655" name="Image 2" descr="Une image contenant texte, Police, Graphique, blanc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960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  <w:fldChar w:fldCharType="end"/>
      </w:r>
    </w:p>
    <w:p w14:paraId="5DFD19F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b/>
          <w:bCs/>
          <w:color w:val="000000"/>
          <w:kern w:val="0"/>
          <w14:ligatures w14:val="none"/>
        </w:rPr>
        <w:t>PRENOM NOM</w:t>
      </w:r>
    </w:p>
    <w:p w14:paraId="51D8F38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</w:pPr>
      <w:proofErr w:type="gramStart"/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Fonctions principale</w:t>
      </w:r>
      <w:proofErr w:type="gramEnd"/>
    </w:p>
    <w:p w14:paraId="0B02D4F1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Fonctions supplémentaires</w:t>
      </w:r>
    </w:p>
    <w:p w14:paraId="06AFC7B1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208C963D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14:ligatures w14:val="none"/>
        </w:rPr>
        <w:t>+33 (0)1 45 41 47 48</w:t>
      </w:r>
    </w:p>
    <w:p w14:paraId="4C6C59D5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+33 (0)6 00 00 00 00</w:t>
      </w:r>
    </w:p>
    <w:p w14:paraId="73BF18A4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  <w:r w:rsidRPr="00C16576">
        <w:rPr>
          <w:rFonts w:ascii="Arial" w:eastAsia="Times New Roman" w:hAnsi="Arial" w:cs="Arial"/>
          <w:color w:val="000000"/>
          <w:kern w:val="0"/>
          <w14:ligatures w14:val="none"/>
        </w:rPr>
        <w:t>20 rue Saint-Jacques 13006 Marseille</w:t>
      </w:r>
    </w:p>
    <w:p w14:paraId="05214ABC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14:ligatures w14:val="none"/>
        </w:rPr>
      </w:pPr>
      <w:hyperlink r:id="rId14" w:history="1">
        <w:r w:rsidRPr="00C16576">
          <w:rPr>
            <w:rFonts w:ascii="Helvetica" w:eastAsia="Times New Roman" w:hAnsi="Helvetica" w:cs="Times New Roman"/>
            <w:color w:val="000000"/>
            <w:kern w:val="0"/>
            <w:u w:val="single"/>
            <w14:ligatures w14:val="none"/>
          </w:rPr>
          <w:t>www.ca-rra.fr</w:t>
        </w:r>
      </w:hyperlink>
    </w:p>
    <w:p w14:paraId="693CCB36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5C4CCA4E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8"/>
          <w:szCs w:val="18"/>
          <w14:ligatures w14:val="none"/>
        </w:rPr>
      </w:pPr>
    </w:p>
    <w:p w14:paraId="08F9FD90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20"/>
          <w:szCs w:val="20"/>
          <w14:ligatures w14:val="none"/>
        </w:rPr>
      </w:pP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PARIS</w:t>
      </w: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     MARSEILLE</w:t>
      </w:r>
      <w:r w:rsidRPr="00C16576">
        <w:rPr>
          <w:rFonts w:ascii="Helvetica" w:eastAsia="Times New Roman" w:hAnsi="Helvetica" w:cs="Times New Roman"/>
          <w:b/>
          <w:bCs/>
          <w:color w:val="000000"/>
          <w:kern w:val="0"/>
          <w:sz w:val="23"/>
          <w:szCs w:val="23"/>
          <w14:ligatures w14:val="none"/>
        </w:rPr>
        <w:t> </w:t>
      </w:r>
      <w:r w:rsidRPr="00C16576">
        <w:rPr>
          <w:rFonts w:ascii="Helvetica" w:eastAsia="Times New Roman" w:hAnsi="Helvetica" w:cs="Times New Roman"/>
          <w:color w:val="000000"/>
          <w:kern w:val="0"/>
          <w:sz w:val="23"/>
          <w:szCs w:val="23"/>
          <w14:ligatures w14:val="none"/>
        </w:rPr>
        <w:t>    NICE   GENÈVE    RABAT</w:t>
      </w:r>
    </w:p>
    <w:p w14:paraId="79812E03" w14:textId="77777777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</w:pPr>
    </w:p>
    <w:p w14:paraId="6BCF2BD6" w14:textId="11F44DD5" w:rsidR="00C16576" w:rsidRPr="00C16576" w:rsidRDefault="00C16576" w:rsidP="00C16576">
      <w:pPr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</w:pPr>
      <w:r w:rsidRPr="00C16576"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  <w:fldChar w:fldCharType="begin"/>
      </w:r>
      <w:r w:rsidRPr="00C16576"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  <w:instrText xml:space="preserve"> INCLUDEPICTURE "/Users/cplusr/Library/Group Containers/UBF8T346G9.ms/WebArchiveCopyPasteTempFiles/com.microsoft.Word/a59f6e8b-5f27-483e-8826-feabf7b78e8d" \* MERGEFORMATINET </w:instrText>
      </w:r>
      <w:r w:rsidRPr="00C16576"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  <w:fldChar w:fldCharType="separate"/>
      </w:r>
      <w:r w:rsidRPr="00C16576">
        <w:rPr>
          <w:rFonts w:ascii="Helvetica" w:eastAsia="Times New Roman" w:hAnsi="Helvetica" w:cs="Times New Roman"/>
          <w:noProof/>
          <w:color w:val="000000"/>
          <w:kern w:val="0"/>
          <w:sz w:val="17"/>
          <w:szCs w:val="17"/>
          <w14:ligatures w14:val="none"/>
        </w:rPr>
        <w:drawing>
          <wp:inline distT="0" distB="0" distL="0" distR="0" wp14:anchorId="11B55D2C" wp14:editId="514F050C">
            <wp:extent cx="4445635" cy="1245235"/>
            <wp:effectExtent l="0" t="0" r="0" b="0"/>
            <wp:docPr id="1303715545" name="Image 1" descr="Une image contenant texte, capture d’écran, violette, Magenta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715545" name="Image 1" descr="Une image contenant texte, capture d’écran, violette, Magenta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63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576">
        <w:rPr>
          <w:rFonts w:ascii="Helvetica" w:eastAsia="Times New Roman" w:hAnsi="Helvetica" w:cs="Times New Roman"/>
          <w:color w:val="000000"/>
          <w:kern w:val="0"/>
          <w:sz w:val="17"/>
          <w:szCs w:val="17"/>
          <w14:ligatures w14:val="none"/>
        </w:rPr>
        <w:fldChar w:fldCharType="end"/>
      </w:r>
    </w:p>
    <w:p w14:paraId="7247A332" w14:textId="77777777" w:rsidR="00670EE4" w:rsidRDefault="00670EE4"/>
    <w:sectPr w:rsidR="00670E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576"/>
    <w:rsid w:val="001765E2"/>
    <w:rsid w:val="001A60B8"/>
    <w:rsid w:val="0024152B"/>
    <w:rsid w:val="002575F9"/>
    <w:rsid w:val="004C41EC"/>
    <w:rsid w:val="00670EE4"/>
    <w:rsid w:val="00A32B6C"/>
    <w:rsid w:val="00B35D4B"/>
    <w:rsid w:val="00C16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A4B766A"/>
  <w15:chartTrackingRefBased/>
  <w15:docId w15:val="{B9A54E83-9120-ED49-BB9A-C10E1EF44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ko-KR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1657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1657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1657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1657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1657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16576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1657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1657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1657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1657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C1657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C1657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C16576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16576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1657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C1657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C1657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C16576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C1657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165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16576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C1657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C16576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1657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C1657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16576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1657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16576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C16576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semiHidden/>
    <w:unhideWhenUsed/>
    <w:rsid w:val="00C16576"/>
    <w:rPr>
      <w:color w:val="0000FF"/>
      <w:u w:val="single"/>
    </w:rPr>
  </w:style>
  <w:style w:type="character" w:customStyle="1" w:styleId="apple-converted-space">
    <w:name w:val="apple-converted-space"/>
    <w:basedOn w:val="Policepardfaut"/>
    <w:rsid w:val="00C165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148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5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5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9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3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721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426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8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71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91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87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3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76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406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25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35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83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90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25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9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77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4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73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1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517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83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16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84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96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4276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814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7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761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198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9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142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387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01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4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98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37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5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88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67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663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432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3924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319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22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10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37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08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86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43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79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42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503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11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34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8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5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622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6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81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16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7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16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9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5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215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2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09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07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90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4808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733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80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29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2032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133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64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23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6344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23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855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811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84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36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60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74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46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04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998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99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49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55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176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1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92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6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6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1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97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tiff"/><Relationship Id="rId3" Type="http://schemas.openxmlformats.org/officeDocument/2006/relationships/webSettings" Target="webSettings.xml"/><Relationship Id="rId7" Type="http://schemas.openxmlformats.org/officeDocument/2006/relationships/hyperlink" Target="http://www.ca-rra.fr/" TargetMode="External"/><Relationship Id="rId12" Type="http://schemas.openxmlformats.org/officeDocument/2006/relationships/hyperlink" Target="http://www.ca-rra.fr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hyperlink" Target="http://www.ca-rra.fr/" TargetMode="External"/><Relationship Id="rId15" Type="http://schemas.openxmlformats.org/officeDocument/2006/relationships/image" Target="media/image7.tiff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://www.ca-rra.fr/" TargetMode="External"/><Relationship Id="rId14" Type="http://schemas.openxmlformats.org/officeDocument/2006/relationships/hyperlink" Target="http://www.ca-rra.f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520</Words>
  <Characters>2861</Characters>
  <Application>Microsoft Office Word</Application>
  <DocSecurity>0</DocSecurity>
  <Lines>23</Lines>
  <Paragraphs>6</Paragraphs>
  <ScaleCrop>false</ScaleCrop>
  <Company/>
  <LinksUpToDate>false</LinksUpToDate>
  <CharactersWithSpaces>3375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 Hargreaves</dc:creator>
  <cp:keywords/>
  <dc:description/>
  <cp:lastModifiedBy>Rebecca Hargreaves</cp:lastModifiedBy>
  <cp:revision>2</cp:revision>
  <dcterms:created xsi:type="dcterms:W3CDTF">2025-06-13T07:23:00Z</dcterms:created>
  <dcterms:modified xsi:type="dcterms:W3CDTF">2025-06-13T07:29:00Z</dcterms:modified>
</cp:coreProperties>
</file>